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1D" w:rsidRPr="00A62EB8" w:rsidRDefault="00FE1518" w:rsidP="00A107E8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ペアレントメンター</w:t>
      </w:r>
      <w:r>
        <w:rPr>
          <w:rFonts w:hint="eastAsia"/>
          <w:sz w:val="24"/>
          <w:szCs w:val="24"/>
          <w:u w:val="single"/>
        </w:rPr>
        <w:t>派遣</w:t>
      </w:r>
      <w:r w:rsidR="00B61288" w:rsidRPr="00A62EB8">
        <w:rPr>
          <w:sz w:val="24"/>
          <w:szCs w:val="24"/>
          <w:u w:val="single"/>
        </w:rPr>
        <w:t>事業に関するアンケート</w:t>
      </w:r>
    </w:p>
    <w:p w:rsidR="00B61288" w:rsidRDefault="00B61288" w:rsidP="00B61288">
      <w:pPr>
        <w:jc w:val="center"/>
      </w:pPr>
    </w:p>
    <w:p w:rsidR="00C01935" w:rsidRDefault="00540559" w:rsidP="00C0193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今後の派遣</w:t>
      </w:r>
      <w:r w:rsidR="00B61288">
        <w:rPr>
          <w:rFonts w:hint="eastAsia"/>
        </w:rPr>
        <w:t>事業の参考にさせていただきますので、</w:t>
      </w:r>
      <w:r w:rsidR="001F560A">
        <w:rPr>
          <w:rFonts w:hint="eastAsia"/>
        </w:rPr>
        <w:t>差し支えのない範囲で</w:t>
      </w:r>
      <w:r w:rsidR="00B61288">
        <w:rPr>
          <w:rFonts w:hint="eastAsia"/>
        </w:rPr>
        <w:t>ご感想をお聞かせくださ</w:t>
      </w:r>
      <w:r w:rsidR="004A73D5">
        <w:rPr>
          <w:rFonts w:hint="eastAsia"/>
        </w:rPr>
        <w:t>い</w:t>
      </w:r>
      <w:r w:rsidR="00B61288">
        <w:rPr>
          <w:rFonts w:hint="eastAsia"/>
        </w:rPr>
        <w:t>。</w:t>
      </w:r>
    </w:p>
    <w:tbl>
      <w:tblPr>
        <w:tblW w:w="1013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1"/>
      </w:tblGrid>
      <w:tr w:rsidR="00345E38" w:rsidTr="0064497D">
        <w:trPr>
          <w:trHeight w:val="576"/>
        </w:trPr>
        <w:tc>
          <w:tcPr>
            <w:tcW w:w="10131" w:type="dxa"/>
            <w:vAlign w:val="center"/>
          </w:tcPr>
          <w:p w:rsidR="00345E38" w:rsidRDefault="00345E38" w:rsidP="00345E38">
            <w:pPr>
              <w:ind w:left="50"/>
            </w:pPr>
            <w:r w:rsidRPr="001F7EA6">
              <w:rPr>
                <w:rFonts w:hint="eastAsia"/>
                <w:b/>
              </w:rPr>
              <w:t>①お名前</w:t>
            </w:r>
            <w:r>
              <w:rPr>
                <w:rFonts w:hint="eastAsia"/>
              </w:rPr>
              <w:t>：</w:t>
            </w:r>
          </w:p>
        </w:tc>
      </w:tr>
      <w:tr w:rsidR="00345E38" w:rsidTr="0064497D">
        <w:trPr>
          <w:trHeight w:val="576"/>
        </w:trPr>
        <w:tc>
          <w:tcPr>
            <w:tcW w:w="10131" w:type="dxa"/>
            <w:vAlign w:val="center"/>
          </w:tcPr>
          <w:p w:rsidR="00345E38" w:rsidRDefault="00345E38" w:rsidP="00345E38">
            <w:pPr>
              <w:ind w:left="50"/>
            </w:pPr>
            <w:r w:rsidRPr="001F7EA6">
              <w:rPr>
                <w:rFonts w:hint="eastAsia"/>
                <w:b/>
              </w:rPr>
              <w:t>②所属名（依頼機関）</w:t>
            </w:r>
            <w:r>
              <w:rPr>
                <w:rFonts w:hint="eastAsia"/>
              </w:rPr>
              <w:t>：</w:t>
            </w:r>
          </w:p>
        </w:tc>
      </w:tr>
      <w:tr w:rsidR="00345E38" w:rsidTr="0064497D">
        <w:trPr>
          <w:trHeight w:val="576"/>
        </w:trPr>
        <w:tc>
          <w:tcPr>
            <w:tcW w:w="10131" w:type="dxa"/>
            <w:vAlign w:val="center"/>
          </w:tcPr>
          <w:p w:rsidR="00345E38" w:rsidRDefault="00345E38" w:rsidP="00345E38">
            <w:pPr>
              <w:ind w:left="50"/>
            </w:pPr>
            <w:r w:rsidRPr="001F7EA6">
              <w:rPr>
                <w:rFonts w:ascii="ＭＳ 明朝" w:eastAsia="ＭＳ 明朝" w:hAnsi="ＭＳ 明朝" w:cs="ＭＳ 明朝" w:hint="eastAsia"/>
                <w:b/>
              </w:rPr>
              <w:t>③</w:t>
            </w:r>
            <w:r w:rsidRPr="001F7EA6">
              <w:rPr>
                <w:rFonts w:hint="eastAsia"/>
                <w:b/>
              </w:rPr>
              <w:t>職種（保護者、教員、保健師等）</w:t>
            </w:r>
            <w:r w:rsidR="001F7EA6">
              <w:rPr>
                <w:rFonts w:hint="eastAsia"/>
              </w:rPr>
              <w:t>：</w:t>
            </w:r>
          </w:p>
        </w:tc>
      </w:tr>
      <w:tr w:rsidR="001F7EA6" w:rsidTr="006F3F0A">
        <w:trPr>
          <w:trHeight w:val="569"/>
        </w:trPr>
        <w:tc>
          <w:tcPr>
            <w:tcW w:w="10131" w:type="dxa"/>
            <w:tcBorders>
              <w:bottom w:val="dashSmallGap" w:sz="4" w:space="0" w:color="auto"/>
            </w:tcBorders>
            <w:vAlign w:val="center"/>
          </w:tcPr>
          <w:p w:rsidR="001F7EA6" w:rsidRDefault="00BB4459" w:rsidP="0003214D">
            <w:pPr>
              <w:ind w:left="50"/>
            </w:pPr>
            <w:r>
              <w:rPr>
                <w:rFonts w:hint="eastAsia"/>
                <w:b/>
              </w:rPr>
              <w:t>④派遣</w:t>
            </w:r>
            <w:r w:rsidR="001F7EA6" w:rsidRPr="001F7EA6">
              <w:rPr>
                <w:rFonts w:hint="eastAsia"/>
                <w:b/>
              </w:rPr>
              <w:t>日</w:t>
            </w:r>
            <w:r w:rsidR="00685295">
              <w:rPr>
                <w:rFonts w:hint="eastAsia"/>
              </w:rPr>
              <w:t xml:space="preserve">：　　</w:t>
            </w:r>
            <w:r w:rsidR="001F7EA6">
              <w:rPr>
                <w:rFonts w:hint="eastAsia"/>
              </w:rPr>
              <w:t xml:space="preserve">　　　年　　　月　　　日</w:t>
            </w:r>
          </w:p>
        </w:tc>
      </w:tr>
      <w:tr w:rsidR="00345E38" w:rsidTr="0064497D">
        <w:trPr>
          <w:trHeight w:val="269"/>
        </w:trPr>
        <w:tc>
          <w:tcPr>
            <w:tcW w:w="10131" w:type="dxa"/>
            <w:tcBorders>
              <w:bottom w:val="dashSmallGap" w:sz="4" w:space="0" w:color="auto"/>
            </w:tcBorders>
          </w:tcPr>
          <w:p w:rsidR="00345E38" w:rsidRPr="001F7EA6" w:rsidRDefault="001F7EA6" w:rsidP="00345E38">
            <w:pPr>
              <w:ind w:left="50"/>
              <w:jc w:val="left"/>
              <w:rPr>
                <w:b/>
              </w:rPr>
            </w:pPr>
            <w:r w:rsidRPr="001F7EA6">
              <w:rPr>
                <w:rFonts w:hint="eastAsia"/>
                <w:b/>
              </w:rPr>
              <w:t>⑤</w:t>
            </w:r>
            <w:r w:rsidR="00540559">
              <w:rPr>
                <w:rFonts w:hint="eastAsia"/>
                <w:b/>
              </w:rPr>
              <w:t>今回の派遣</w:t>
            </w:r>
            <w:r w:rsidR="00A107E8">
              <w:rPr>
                <w:rFonts w:hint="eastAsia"/>
                <w:b/>
              </w:rPr>
              <w:t>内容は何ですか</w:t>
            </w:r>
            <w:r w:rsidR="00345E38" w:rsidRPr="001F7EA6">
              <w:rPr>
                <w:rFonts w:hint="eastAsia"/>
                <w:b/>
              </w:rPr>
              <w:t>？</w:t>
            </w:r>
          </w:p>
        </w:tc>
      </w:tr>
      <w:tr w:rsidR="00345E38" w:rsidTr="0064497D">
        <w:trPr>
          <w:trHeight w:val="1311"/>
        </w:trPr>
        <w:tc>
          <w:tcPr>
            <w:tcW w:w="10131" w:type="dxa"/>
            <w:tcBorders>
              <w:top w:val="dashSmallGap" w:sz="4" w:space="0" w:color="auto"/>
            </w:tcBorders>
            <w:vAlign w:val="center"/>
          </w:tcPr>
          <w:p w:rsidR="00A50644" w:rsidRPr="0064497D" w:rsidRDefault="00A50644" w:rsidP="004A73D5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4497D">
              <w:rPr>
                <w:rFonts w:asciiTheme="minorEastAsia" w:hAnsiTheme="minorEastAsia" w:hint="eastAsia"/>
                <w:szCs w:val="21"/>
              </w:rPr>
              <w:t xml:space="preserve">□啓発研修（体験談等）　</w:t>
            </w:r>
            <w:r w:rsidR="004A73D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497D">
              <w:rPr>
                <w:rFonts w:asciiTheme="minorEastAsia" w:hAnsiTheme="minorEastAsia" w:hint="eastAsia"/>
                <w:szCs w:val="21"/>
              </w:rPr>
              <w:t xml:space="preserve">　□地域のリソースに関する情報提供　□サポートブック作成　</w:t>
            </w:r>
          </w:p>
          <w:p w:rsidR="00A50644" w:rsidRPr="0064497D" w:rsidRDefault="00A50644" w:rsidP="004A73D5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4497D">
              <w:rPr>
                <w:rFonts w:asciiTheme="minorEastAsia" w:hAnsiTheme="minorEastAsia" w:hint="eastAsia"/>
                <w:szCs w:val="21"/>
              </w:rPr>
              <w:t>□ペアレントトレーニング</w:t>
            </w:r>
            <w:r w:rsidR="004A73D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4497D">
              <w:rPr>
                <w:rFonts w:asciiTheme="minorEastAsia" w:hAnsiTheme="minorEastAsia" w:hint="eastAsia"/>
                <w:szCs w:val="21"/>
              </w:rPr>
              <w:t xml:space="preserve">　□茶話会・座談会参加　　　　　　　□支援ツールの紹介</w:t>
            </w:r>
          </w:p>
          <w:p w:rsidR="00345E38" w:rsidRDefault="00A50644" w:rsidP="004A73D5">
            <w:pPr>
              <w:pStyle w:val="2"/>
              <w:ind w:firstLineChars="100" w:firstLine="210"/>
            </w:pPr>
            <w:r w:rsidRPr="0064497D">
              <w:rPr>
                <w:rFonts w:asciiTheme="minorEastAsia" w:eastAsiaTheme="minorEastAsia" w:hAnsiTheme="minorEastAsia" w:hint="eastAsia"/>
                <w:szCs w:val="21"/>
              </w:rPr>
              <w:t xml:space="preserve">□その他（　　　　</w:t>
            </w:r>
            <w:r w:rsidRPr="0064497D">
              <w:rPr>
                <w:rFonts w:hint="eastAsia"/>
                <w:szCs w:val="21"/>
              </w:rPr>
              <w:t xml:space="preserve">　　　　　　　　　　　　　　　　　　</w:t>
            </w:r>
            <w:r w:rsidR="00BB4459">
              <w:rPr>
                <w:rFonts w:hint="eastAsia"/>
                <w:szCs w:val="21"/>
              </w:rPr>
              <w:t xml:space="preserve">　　　　</w:t>
            </w:r>
            <w:r w:rsidRPr="0064497D">
              <w:rPr>
                <w:rFonts w:hint="eastAsia"/>
                <w:szCs w:val="21"/>
              </w:rPr>
              <w:t xml:space="preserve">　　　　　　　　　　　　　）</w:t>
            </w:r>
          </w:p>
        </w:tc>
      </w:tr>
      <w:tr w:rsidR="00345E38" w:rsidTr="0064497D">
        <w:trPr>
          <w:trHeight w:val="341"/>
        </w:trPr>
        <w:tc>
          <w:tcPr>
            <w:tcW w:w="10131" w:type="dxa"/>
            <w:tcBorders>
              <w:bottom w:val="dashSmallGap" w:sz="4" w:space="0" w:color="auto"/>
            </w:tcBorders>
            <w:vAlign w:val="center"/>
          </w:tcPr>
          <w:p w:rsidR="00345E38" w:rsidRPr="001F7EA6" w:rsidRDefault="001F7EA6" w:rsidP="00A62EB8">
            <w:pPr>
              <w:ind w:left="50"/>
              <w:rPr>
                <w:b/>
              </w:rPr>
            </w:pPr>
            <w:r w:rsidRPr="001F7EA6">
              <w:rPr>
                <w:rFonts w:hint="eastAsia"/>
                <w:b/>
              </w:rPr>
              <w:t>⑥</w:t>
            </w:r>
            <w:r w:rsidR="00540559">
              <w:rPr>
                <w:rFonts w:hint="eastAsia"/>
                <w:b/>
              </w:rPr>
              <w:t>派遣</w:t>
            </w:r>
            <w:r w:rsidR="00345E38" w:rsidRPr="001F7EA6">
              <w:rPr>
                <w:rFonts w:hint="eastAsia"/>
                <w:b/>
              </w:rPr>
              <w:t>は何回目ですか？</w:t>
            </w:r>
          </w:p>
        </w:tc>
      </w:tr>
      <w:tr w:rsidR="00345E38" w:rsidTr="0064497D">
        <w:trPr>
          <w:trHeight w:val="445"/>
        </w:trPr>
        <w:tc>
          <w:tcPr>
            <w:tcW w:w="10131" w:type="dxa"/>
            <w:tcBorders>
              <w:top w:val="dashSmallGap" w:sz="4" w:space="0" w:color="auto"/>
            </w:tcBorders>
            <w:vAlign w:val="center"/>
          </w:tcPr>
          <w:p w:rsidR="00345E38" w:rsidRDefault="00345E38" w:rsidP="00345E38">
            <w:pPr>
              <w:ind w:left="50"/>
            </w:pPr>
            <w:r>
              <w:rPr>
                <w:rFonts w:hint="eastAsia"/>
              </w:rPr>
              <w:t xml:space="preserve">　□初めて　　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　　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　　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回以上（　　　　　）回</w:t>
            </w:r>
          </w:p>
        </w:tc>
      </w:tr>
      <w:tr w:rsidR="00345E38" w:rsidTr="0064497D">
        <w:trPr>
          <w:trHeight w:val="2293"/>
        </w:trPr>
        <w:tc>
          <w:tcPr>
            <w:tcW w:w="10131" w:type="dxa"/>
          </w:tcPr>
          <w:p w:rsidR="00345E38" w:rsidRPr="001F7EA6" w:rsidRDefault="001F7EA6" w:rsidP="00345E38">
            <w:pPr>
              <w:ind w:left="50"/>
              <w:jc w:val="left"/>
              <w:rPr>
                <w:b/>
              </w:rPr>
            </w:pPr>
            <w:r w:rsidRPr="001F7EA6">
              <w:rPr>
                <w:rFonts w:hint="eastAsia"/>
                <w:b/>
              </w:rPr>
              <w:t>⑦</w:t>
            </w:r>
            <w:r w:rsidR="00540559">
              <w:rPr>
                <w:rFonts w:hint="eastAsia"/>
                <w:b/>
              </w:rPr>
              <w:t>今回の派遣</w:t>
            </w:r>
            <w:r w:rsidR="00345E38" w:rsidRPr="001F7EA6">
              <w:rPr>
                <w:rFonts w:hint="eastAsia"/>
                <w:b/>
              </w:rPr>
              <w:t>でよかった（参考になった）ところをお聞かせください。</w:t>
            </w:r>
          </w:p>
          <w:p w:rsidR="00345E38" w:rsidRDefault="00345E38" w:rsidP="0064497D">
            <w:pPr>
              <w:ind w:left="50"/>
              <w:jc w:val="left"/>
            </w:pPr>
          </w:p>
        </w:tc>
      </w:tr>
      <w:tr w:rsidR="00345E38" w:rsidTr="0064497D">
        <w:trPr>
          <w:trHeight w:val="2293"/>
        </w:trPr>
        <w:tc>
          <w:tcPr>
            <w:tcW w:w="10131" w:type="dxa"/>
          </w:tcPr>
          <w:p w:rsidR="00345E38" w:rsidRPr="001F7EA6" w:rsidRDefault="001F7EA6" w:rsidP="00345E38">
            <w:pPr>
              <w:ind w:left="50"/>
              <w:jc w:val="left"/>
              <w:rPr>
                <w:b/>
              </w:rPr>
            </w:pPr>
            <w:r w:rsidRPr="001F7EA6">
              <w:rPr>
                <w:rFonts w:hint="eastAsia"/>
                <w:b/>
              </w:rPr>
              <w:t>⑧</w:t>
            </w:r>
            <w:r w:rsidR="00345E38" w:rsidRPr="001F7EA6">
              <w:rPr>
                <w:rFonts w:hint="eastAsia"/>
                <w:b/>
              </w:rPr>
              <w:t>その他、ご意見、ご感想がありましたらお聞かせください。</w:t>
            </w:r>
          </w:p>
          <w:p w:rsidR="00345E38" w:rsidRDefault="00345E38" w:rsidP="0064497D">
            <w:pPr>
              <w:ind w:left="50"/>
              <w:jc w:val="left"/>
            </w:pPr>
          </w:p>
        </w:tc>
      </w:tr>
      <w:tr w:rsidR="00345E38" w:rsidTr="0064497D">
        <w:trPr>
          <w:trHeight w:val="394"/>
        </w:trPr>
        <w:tc>
          <w:tcPr>
            <w:tcW w:w="10131" w:type="dxa"/>
            <w:tcBorders>
              <w:bottom w:val="dashSmallGap" w:sz="4" w:space="0" w:color="auto"/>
            </w:tcBorders>
            <w:vAlign w:val="center"/>
          </w:tcPr>
          <w:p w:rsidR="00345E38" w:rsidRPr="001F7EA6" w:rsidRDefault="001F7EA6" w:rsidP="00A62EB8">
            <w:pPr>
              <w:ind w:left="50"/>
              <w:rPr>
                <w:b/>
              </w:rPr>
            </w:pPr>
            <w:r w:rsidRPr="001F7EA6">
              <w:rPr>
                <w:rFonts w:hint="eastAsia"/>
                <w:b/>
              </w:rPr>
              <w:t>⑨</w:t>
            </w:r>
            <w:r w:rsidR="00540559">
              <w:rPr>
                <w:rFonts w:hint="eastAsia"/>
                <w:b/>
              </w:rPr>
              <w:t>今後どのような内容での派遣</w:t>
            </w:r>
            <w:r w:rsidR="003C6B4D" w:rsidRPr="001F7EA6">
              <w:rPr>
                <w:rFonts w:hint="eastAsia"/>
                <w:b/>
              </w:rPr>
              <w:t>をご希望ですか？</w:t>
            </w:r>
          </w:p>
        </w:tc>
      </w:tr>
      <w:tr w:rsidR="00345E38" w:rsidTr="0064497D">
        <w:trPr>
          <w:trHeight w:val="1345"/>
        </w:trPr>
        <w:tc>
          <w:tcPr>
            <w:tcW w:w="10131" w:type="dxa"/>
            <w:tcBorders>
              <w:top w:val="dashSmallGap" w:sz="4" w:space="0" w:color="auto"/>
            </w:tcBorders>
            <w:vAlign w:val="center"/>
          </w:tcPr>
          <w:p w:rsidR="003C6B4D" w:rsidRPr="0064497D" w:rsidRDefault="003C6B4D" w:rsidP="004A73D5">
            <w:pPr>
              <w:ind w:firstLineChars="100" w:firstLine="210"/>
              <w:jc w:val="left"/>
              <w:rPr>
                <w:szCs w:val="21"/>
              </w:rPr>
            </w:pPr>
            <w:r w:rsidRPr="0064497D">
              <w:rPr>
                <w:rFonts w:hint="eastAsia"/>
                <w:szCs w:val="21"/>
              </w:rPr>
              <w:t xml:space="preserve">□啓発研修（体験談等）　　</w:t>
            </w:r>
            <w:r w:rsidR="004A73D5">
              <w:rPr>
                <w:rFonts w:hint="eastAsia"/>
                <w:szCs w:val="21"/>
              </w:rPr>
              <w:t xml:space="preserve">　</w:t>
            </w:r>
            <w:r w:rsidRPr="0064497D">
              <w:rPr>
                <w:rFonts w:hint="eastAsia"/>
                <w:szCs w:val="21"/>
              </w:rPr>
              <w:t xml:space="preserve">□地域のリソースに関する情報提供　</w:t>
            </w:r>
            <w:r w:rsidR="004A73D5">
              <w:rPr>
                <w:rFonts w:hint="eastAsia"/>
                <w:szCs w:val="21"/>
              </w:rPr>
              <w:t xml:space="preserve">　</w:t>
            </w:r>
            <w:r w:rsidRPr="0064497D">
              <w:rPr>
                <w:rFonts w:hint="eastAsia"/>
                <w:szCs w:val="21"/>
              </w:rPr>
              <w:t xml:space="preserve">□サポートブック作成　</w:t>
            </w:r>
          </w:p>
          <w:p w:rsidR="003C6B4D" w:rsidRPr="0064497D" w:rsidRDefault="003C6B4D" w:rsidP="004A73D5">
            <w:pPr>
              <w:ind w:firstLineChars="100" w:firstLine="210"/>
              <w:jc w:val="left"/>
              <w:rPr>
                <w:szCs w:val="21"/>
              </w:rPr>
            </w:pPr>
            <w:r w:rsidRPr="0064497D">
              <w:rPr>
                <w:rFonts w:hint="eastAsia"/>
                <w:szCs w:val="21"/>
              </w:rPr>
              <w:t xml:space="preserve">□ペアレントトレーニング　</w:t>
            </w:r>
            <w:r w:rsidR="004A73D5">
              <w:rPr>
                <w:rFonts w:hint="eastAsia"/>
                <w:szCs w:val="21"/>
              </w:rPr>
              <w:t xml:space="preserve">　</w:t>
            </w:r>
            <w:r w:rsidRPr="0064497D">
              <w:rPr>
                <w:rFonts w:hint="eastAsia"/>
                <w:szCs w:val="21"/>
              </w:rPr>
              <w:t xml:space="preserve">□茶話会・座談会参加　　　　　　　</w:t>
            </w:r>
            <w:r w:rsidR="004A73D5">
              <w:rPr>
                <w:rFonts w:hint="eastAsia"/>
                <w:szCs w:val="21"/>
              </w:rPr>
              <w:t xml:space="preserve">　</w:t>
            </w:r>
            <w:r w:rsidRPr="0064497D">
              <w:rPr>
                <w:rFonts w:hint="eastAsia"/>
                <w:szCs w:val="21"/>
              </w:rPr>
              <w:t>□支援ツールの紹介</w:t>
            </w:r>
          </w:p>
          <w:p w:rsidR="00A62EB8" w:rsidRDefault="003C6B4D" w:rsidP="004A73D5">
            <w:pPr>
              <w:ind w:firstLineChars="100" w:firstLine="210"/>
            </w:pPr>
            <w:r w:rsidRPr="0064497D">
              <w:rPr>
                <w:rFonts w:hint="eastAsia"/>
                <w:szCs w:val="21"/>
              </w:rPr>
              <w:t xml:space="preserve">□その他（　　　　　</w:t>
            </w:r>
            <w:r w:rsidR="00345E38" w:rsidRPr="0064497D">
              <w:rPr>
                <w:rFonts w:hint="eastAsia"/>
                <w:szCs w:val="21"/>
              </w:rPr>
              <w:t xml:space="preserve">　　　　　　　　　　　　　　　　　　　　　　　　　　　　　　　　　　　）</w:t>
            </w:r>
          </w:p>
        </w:tc>
      </w:tr>
    </w:tbl>
    <w:p w:rsidR="00345E38" w:rsidRDefault="00345E38" w:rsidP="00617F3C">
      <w:pPr>
        <w:jc w:val="right"/>
      </w:pPr>
      <w:r>
        <w:rPr>
          <w:rFonts w:hint="eastAsia"/>
        </w:rPr>
        <w:t xml:space="preserve">　ご協力ありがとうございました。</w:t>
      </w:r>
    </w:p>
    <w:p w:rsidR="00617F3C" w:rsidRPr="00345E38" w:rsidRDefault="00FE1518" w:rsidP="00617F3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-12420</wp:posOffset>
                </wp:positionH>
                <wp:positionV relativeFrom="paragraph">
                  <wp:posOffset>113916</wp:posOffset>
                </wp:positionV>
                <wp:extent cx="6422065" cy="1127125"/>
                <wp:effectExtent l="0" t="0" r="17145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06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97D" w:rsidRPr="001F7EA6" w:rsidRDefault="0064497D" w:rsidP="0064497D">
                            <w:pPr>
                              <w:spacing w:line="0" w:lineRule="atLeast"/>
                              <w:ind w:left="68" w:right="629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1F7EA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送付先：ペアレントメンターおかやま事務局　</w:t>
                            </w:r>
                          </w:p>
                          <w:p w:rsidR="0064497D" w:rsidRPr="001F7EA6" w:rsidRDefault="0064497D" w:rsidP="0064497D">
                            <w:pPr>
                              <w:spacing w:line="0" w:lineRule="atLeast"/>
                              <w:ind w:right="629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1F7EA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Fax：(086)</w:t>
                            </w:r>
                            <w:r w:rsidR="0035350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‐</w:t>
                            </w:r>
                            <w:r w:rsidRPr="001F7EA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275</w:t>
                            </w:r>
                            <w:r w:rsidR="0035350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‐</w:t>
                            </w:r>
                            <w:r w:rsidR="000A76C1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9278</w:t>
                            </w:r>
                          </w:p>
                          <w:p w:rsidR="0064497D" w:rsidRDefault="0064497D" w:rsidP="0064497D">
                            <w:pPr>
                              <w:spacing w:line="0" w:lineRule="atLeast"/>
                              <w:ind w:right="629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F7EA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E-mail：</w:t>
                            </w:r>
                            <w:r w:rsidRPr="001F7E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okayama-mentor</w:t>
                            </w:r>
                            <w:r w:rsidR="00A107E8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*</w:t>
                            </w:r>
                            <w:r w:rsidRPr="001F7E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jidouin</w:t>
                            </w:r>
                            <w:r w:rsidRPr="001F7EA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.jp</w:t>
                            </w:r>
                          </w:p>
                          <w:p w:rsidR="00A107E8" w:rsidRPr="001F7EA6" w:rsidRDefault="00A107E8" w:rsidP="0064497D">
                            <w:pPr>
                              <w:spacing w:line="0" w:lineRule="atLeast"/>
                              <w:ind w:right="629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（＊を＠に変換して送信ください）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pt;margin-top:8.95pt;width:505.65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" strokeweight="1pt">
                <v:stroke dashstyle="dash"/>
                <v:textbox inset="5.85pt,.7pt,5.85pt,.7pt">
                  <w:txbxContent>
                    <w:p w:rsidR="0064497D" w:rsidRPr="001F7EA6" w:rsidRDefault="0064497D" w:rsidP="0064497D">
                      <w:pPr>
                        <w:spacing w:line="0" w:lineRule="atLeast"/>
                        <w:ind w:left="68" w:right="629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1F7EA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送付先：ペアレントメンターおかやま事務局　</w:t>
                      </w:r>
                    </w:p>
                    <w:p w:rsidR="0064497D" w:rsidRPr="001F7EA6" w:rsidRDefault="0064497D" w:rsidP="0064497D">
                      <w:pPr>
                        <w:spacing w:line="0" w:lineRule="atLeast"/>
                        <w:ind w:right="629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1F7EA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Fax：(086)</w:t>
                      </w:r>
                      <w:r w:rsidR="0035350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‐</w:t>
                      </w:r>
                      <w:r w:rsidRPr="001F7EA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275</w:t>
                      </w:r>
                      <w:r w:rsidR="0035350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‐</w:t>
                      </w:r>
                      <w:r w:rsidR="000A76C1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9278</w:t>
                      </w:r>
                    </w:p>
                    <w:p w:rsidR="0064497D" w:rsidRDefault="0064497D" w:rsidP="0064497D">
                      <w:pPr>
                        <w:spacing w:line="0" w:lineRule="atLeast"/>
                        <w:ind w:right="629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F7EA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E-mail：</w:t>
                      </w:r>
                      <w:r w:rsidRPr="001F7E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okayama-mentor</w:t>
                      </w:r>
                      <w:r w:rsidR="00A107E8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*</w:t>
                      </w:r>
                      <w:r w:rsidRPr="001F7E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jidouin</w:t>
                      </w:r>
                      <w:r w:rsidRPr="001F7EA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.jp</w:t>
                      </w:r>
                    </w:p>
                    <w:p w:rsidR="00A107E8" w:rsidRPr="001F7EA6" w:rsidRDefault="00A107E8" w:rsidP="0064497D">
                      <w:pPr>
                        <w:spacing w:line="0" w:lineRule="atLeast"/>
                        <w:ind w:right="629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（＊を＠に変換して送信ください）</w:t>
                      </w:r>
                    </w:p>
                  </w:txbxContent>
                </v:textbox>
              </v:rect>
            </w:pict>
          </mc:Fallback>
        </mc:AlternateContent>
      </w:r>
    </w:p>
    <w:p w:rsidR="00C01935" w:rsidRDefault="00C01935" w:rsidP="0064497D">
      <w:pPr>
        <w:ind w:right="840"/>
      </w:pPr>
    </w:p>
    <w:sectPr w:rsidR="00C01935" w:rsidSect="004A7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07" w:bottom="1134" w:left="90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9E" w:rsidRDefault="00447C9E" w:rsidP="001C07F4">
      <w:r>
        <w:separator/>
      </w:r>
    </w:p>
  </w:endnote>
  <w:endnote w:type="continuationSeparator" w:id="0">
    <w:p w:rsidR="00447C9E" w:rsidRDefault="00447C9E" w:rsidP="001C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A30" w:rsidRDefault="00677A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A30" w:rsidRDefault="00677A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A30" w:rsidRDefault="00677A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9E" w:rsidRDefault="00447C9E" w:rsidP="001C07F4">
      <w:r>
        <w:separator/>
      </w:r>
    </w:p>
  </w:footnote>
  <w:footnote w:type="continuationSeparator" w:id="0">
    <w:p w:rsidR="00447C9E" w:rsidRDefault="00447C9E" w:rsidP="001C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A30" w:rsidRDefault="00677A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2D" w:rsidRDefault="001A0E2D">
    <w:pPr>
      <w:pStyle w:val="a4"/>
    </w:pPr>
    <w:r>
      <w:rPr>
        <w:rFonts w:hint="eastAsia"/>
      </w:rPr>
      <w:t>要領様式</w:t>
    </w:r>
    <w:r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A30" w:rsidRDefault="00677A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5810"/>
    <w:multiLevelType w:val="hybridMultilevel"/>
    <w:tmpl w:val="3C6C539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A52644"/>
    <w:multiLevelType w:val="hybridMultilevel"/>
    <w:tmpl w:val="7D800CD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88"/>
    <w:rsid w:val="0003214D"/>
    <w:rsid w:val="0008750E"/>
    <w:rsid w:val="000A2984"/>
    <w:rsid w:val="000A76C1"/>
    <w:rsid w:val="000E1806"/>
    <w:rsid w:val="001549AF"/>
    <w:rsid w:val="00154F07"/>
    <w:rsid w:val="001A0479"/>
    <w:rsid w:val="001A0E2D"/>
    <w:rsid w:val="001C07F4"/>
    <w:rsid w:val="001D742E"/>
    <w:rsid w:val="001F560A"/>
    <w:rsid w:val="001F7EA6"/>
    <w:rsid w:val="00210AD0"/>
    <w:rsid w:val="002277A4"/>
    <w:rsid w:val="00242A16"/>
    <w:rsid w:val="0027018C"/>
    <w:rsid w:val="002D7C2A"/>
    <w:rsid w:val="00304F14"/>
    <w:rsid w:val="003312CF"/>
    <w:rsid w:val="00345E38"/>
    <w:rsid w:val="0035227B"/>
    <w:rsid w:val="0035350A"/>
    <w:rsid w:val="003A59E8"/>
    <w:rsid w:val="003C1130"/>
    <w:rsid w:val="003C6B4D"/>
    <w:rsid w:val="003F64F1"/>
    <w:rsid w:val="00444390"/>
    <w:rsid w:val="00444C92"/>
    <w:rsid w:val="00447C9E"/>
    <w:rsid w:val="00494C51"/>
    <w:rsid w:val="004A73D5"/>
    <w:rsid w:val="00540559"/>
    <w:rsid w:val="00542EE9"/>
    <w:rsid w:val="00556A1D"/>
    <w:rsid w:val="005655CA"/>
    <w:rsid w:val="00572BD8"/>
    <w:rsid w:val="00581605"/>
    <w:rsid w:val="005A6014"/>
    <w:rsid w:val="006073EE"/>
    <w:rsid w:val="00617F3C"/>
    <w:rsid w:val="006428D0"/>
    <w:rsid w:val="0064497D"/>
    <w:rsid w:val="006717FC"/>
    <w:rsid w:val="00677A30"/>
    <w:rsid w:val="00685295"/>
    <w:rsid w:val="006F3F0A"/>
    <w:rsid w:val="00755BAA"/>
    <w:rsid w:val="007D0165"/>
    <w:rsid w:val="007E5D0A"/>
    <w:rsid w:val="00815896"/>
    <w:rsid w:val="008C17AF"/>
    <w:rsid w:val="00913DA2"/>
    <w:rsid w:val="009755CB"/>
    <w:rsid w:val="00984398"/>
    <w:rsid w:val="00A107E8"/>
    <w:rsid w:val="00A24510"/>
    <w:rsid w:val="00A50644"/>
    <w:rsid w:val="00A62EB8"/>
    <w:rsid w:val="00AB2FE4"/>
    <w:rsid w:val="00AF0D66"/>
    <w:rsid w:val="00AF7260"/>
    <w:rsid w:val="00B61288"/>
    <w:rsid w:val="00B825A5"/>
    <w:rsid w:val="00BB4459"/>
    <w:rsid w:val="00C01935"/>
    <w:rsid w:val="00C752CD"/>
    <w:rsid w:val="00D14043"/>
    <w:rsid w:val="00DC5009"/>
    <w:rsid w:val="00DD70CB"/>
    <w:rsid w:val="00DF0F96"/>
    <w:rsid w:val="00E20166"/>
    <w:rsid w:val="00E530E8"/>
    <w:rsid w:val="00E8086B"/>
    <w:rsid w:val="00EA14C9"/>
    <w:rsid w:val="00ED768E"/>
    <w:rsid w:val="00F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064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06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0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7F4"/>
  </w:style>
  <w:style w:type="paragraph" w:styleId="a6">
    <w:name w:val="footer"/>
    <w:basedOn w:val="a"/>
    <w:link w:val="a7"/>
    <w:uiPriority w:val="99"/>
    <w:unhideWhenUsed/>
    <w:rsid w:val="001C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7F4"/>
  </w:style>
  <w:style w:type="character" w:customStyle="1" w:styleId="10">
    <w:name w:val="見出し 1 (文字)"/>
    <w:basedOn w:val="a0"/>
    <w:link w:val="1"/>
    <w:uiPriority w:val="9"/>
    <w:rsid w:val="00A50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50644"/>
    <w:rPr>
      <w:rFonts w:asciiTheme="majorHAnsi" w:eastAsiaTheme="majorEastAsia" w:hAnsiTheme="majorHAnsi" w:cstheme="majorBidi"/>
    </w:rPr>
  </w:style>
  <w:style w:type="character" w:styleId="a8">
    <w:name w:val="Hyperlink"/>
    <w:basedOn w:val="a0"/>
    <w:uiPriority w:val="99"/>
    <w:unhideWhenUsed/>
    <w:rsid w:val="00494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2022-08-19T06:31:00Z</dcterms:created>
  <dcterms:modified xsi:type="dcterms:W3CDTF">2022-08-19T06:31:00Z</dcterms:modified>
</cp:coreProperties>
</file>